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35651" w:rsidRDefault="00135651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Қайта жарияланған </w:t>
      </w:r>
    </w:p>
    <w:p w:rsidR="00C8220E" w:rsidRPr="00AE028E" w:rsidRDefault="00135651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ашық к</w:t>
      </w:r>
      <w:r w:rsidR="00C8220E"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онкурс туралы хабарландыру</w:t>
      </w:r>
    </w:p>
    <w:p w:rsidR="00C8220E" w:rsidRPr="00A37445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92031D" w:rsidRPr="003E3D80" w:rsidRDefault="00F3204D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2" w:name="_Hlk29384020"/>
      <w:r w:rsidRPr="003E3D80">
        <w:rPr>
          <w:rFonts w:ascii="Times New Roman" w:hAnsi="Times New Roman" w:cs="Times New Roman"/>
          <w:b/>
          <w:sz w:val="28"/>
          <w:szCs w:val="28"/>
          <w:lang w:val="kk-KZ"/>
        </w:rPr>
        <w:t>Шымкент қаласы білім басқармасының "Кәмелетке толмағандарды бейімдеу орталығы" коммуналдық мемлекеттік мекемесі</w:t>
      </w:r>
      <w:r w:rsidR="00C8220E" w:rsidRPr="003E3D80">
        <w:rPr>
          <w:rFonts w:ascii="Times New Roman" w:hAnsi="Times New Roman" w:cs="Times New Roman"/>
          <w:b/>
          <w:sz w:val="28"/>
          <w:szCs w:val="28"/>
          <w:lang w:val="kk-KZ"/>
        </w:rPr>
        <w:t>E-Mail:</w:t>
      </w:r>
      <w:hyperlink r:id="rId6" w:history="1">
        <w:r w:rsidRPr="003E3D8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babasheva1964@mail.ru</w:t>
        </w:r>
      </w:hyperlink>
      <w:r w:rsidR="008C3DA4" w:rsidRPr="003E3D80">
        <w:rPr>
          <w:rFonts w:ascii="Times New Roman" w:hAnsi="Times New Roman" w:cs="Times New Roman"/>
          <w:b/>
          <w:sz w:val="28"/>
          <w:szCs w:val="28"/>
          <w:lang w:val="kk-KZ"/>
        </w:rPr>
        <w:t>Шымкент</w:t>
      </w:r>
      <w:r w:rsidR="004C454A" w:rsidRPr="003E3D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қаласы</w:t>
      </w:r>
      <w:r w:rsidR="008C3DA4" w:rsidRPr="003E3D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3E3D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г.Шымкент, Жолдыбай Нұрлыбаев </w:t>
      </w:r>
      <w:r w:rsidR="00F16111" w:rsidRPr="003E3D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көшесі </w:t>
      </w:r>
      <w:r w:rsidRPr="003E3D80">
        <w:rPr>
          <w:rFonts w:ascii="Times New Roman" w:hAnsi="Times New Roman" w:cs="Times New Roman"/>
          <w:b/>
          <w:sz w:val="28"/>
          <w:szCs w:val="28"/>
          <w:lang w:val="kk-KZ"/>
        </w:rPr>
        <w:t>№15</w:t>
      </w:r>
      <w:r w:rsidR="00020FBC" w:rsidRPr="003E3D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үй </w:t>
      </w:r>
      <w:r w:rsidR="00C8220E" w:rsidRPr="003E3D80">
        <w:rPr>
          <w:rFonts w:ascii="Times New Roman" w:hAnsi="Times New Roman" w:cs="Times New Roman"/>
          <w:b/>
          <w:sz w:val="28"/>
          <w:szCs w:val="28"/>
          <w:lang w:val="kk-KZ"/>
        </w:rPr>
        <w:t>БСН</w:t>
      </w:r>
      <w:bookmarkEnd w:id="1"/>
      <w:bookmarkEnd w:id="2"/>
      <w:r w:rsidRPr="003E3D80">
        <w:rPr>
          <w:rFonts w:ascii="Times New Roman" w:hAnsi="Times New Roman" w:cs="Times New Roman"/>
          <w:b/>
          <w:sz w:val="28"/>
          <w:szCs w:val="28"/>
          <w:lang w:val="kk-KZ"/>
        </w:rPr>
        <w:t>120440011945</w:t>
      </w:r>
    </w:p>
    <w:p w:rsidR="00C8220E" w:rsidRDefault="00C8220E" w:rsidP="009203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sz w:val="32"/>
          <w:szCs w:val="32"/>
          <w:lang w:val="kk-KZ"/>
        </w:rPr>
      </w:pPr>
      <w:r w:rsidRPr="003E3D80">
        <w:rPr>
          <w:rFonts w:ascii="Times New Roman" w:hAnsi="Times New Roman" w:cs="Times New Roman"/>
          <w:b/>
          <w:sz w:val="32"/>
          <w:szCs w:val="32"/>
          <w:lang w:val="kk-KZ"/>
        </w:rPr>
        <w:t xml:space="preserve">Мекеменің ресми сайты </w:t>
      </w:r>
      <w:hyperlink r:id="rId7" w:history="1">
        <w:r w:rsidR="00F3204D" w:rsidRPr="003E3D80">
          <w:rPr>
            <w:rStyle w:val="a3"/>
            <w:rFonts w:ascii="Times New Roman" w:hAnsi="Times New Roman" w:cs="Times New Roman"/>
            <w:b/>
            <w:sz w:val="32"/>
            <w:szCs w:val="32"/>
            <w:lang w:val="kk-KZ"/>
          </w:rPr>
          <w:t>https://shym</w:t>
        </w:r>
        <w:r w:rsidR="00F3204D" w:rsidRPr="003E3D80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c</w:t>
        </w:r>
        <w:r w:rsidR="00F3204D" w:rsidRPr="003E3D80">
          <w:rPr>
            <w:rStyle w:val="a3"/>
            <w:rFonts w:ascii="Times New Roman" w:hAnsi="Times New Roman" w:cs="Times New Roman"/>
            <w:b/>
            <w:sz w:val="32"/>
            <w:szCs w:val="32"/>
            <w:lang w:val="kk-KZ"/>
          </w:rPr>
          <w:t>an.kz/</w:t>
        </w:r>
      </w:hyperlink>
    </w:p>
    <w:p w:rsidR="003E3D80" w:rsidRPr="00A37445" w:rsidRDefault="003E3D80" w:rsidP="0092031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:rsidR="00C8220E" w:rsidRPr="005404A9" w:rsidRDefault="00830F83" w:rsidP="00867A4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/>
        </w:rPr>
      </w:pPr>
      <w:bookmarkStart w:id="3" w:name="z331"/>
      <w:bookmarkEnd w:id="0"/>
      <w:r w:rsidRPr="005B301E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Шымкент қаласы білім басқармасының "Кәмелетке толмағандарды бейімдеу орталығы" коммуналдық мемлекеттік мекемесі</w:t>
      </w:r>
      <w:r w:rsidR="008608DE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–Ғимарат</w:t>
      </w:r>
      <w:r w:rsidR="000D3492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ына</w:t>
      </w:r>
      <w:r w:rsidR="008608DE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ағымдық жөндеу жұмыстары</w:t>
      </w:r>
      <w:r w:rsidR="000D3492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мен қызметтерін сатып алу</w:t>
      </w:r>
      <w:bookmarkStart w:id="4" w:name="z333"/>
      <w:bookmarkEnd w:id="3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сатып алынатын тауарлар тізбесін</w:t>
      </w:r>
      <w:r w:rsidR="008D613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hyperlink r:id="rId8" w:history="1">
        <w:r w:rsidR="005B301E" w:rsidRPr="002C0DBC">
          <w:rPr>
            <w:rStyle w:val="a3"/>
            <w:rFonts w:ascii="Times New Roman" w:eastAsia="Times New Roman" w:hAnsi="Times New Roman" w:cs="Times New Roman"/>
            <w:b/>
            <w:sz w:val="32"/>
            <w:szCs w:val="32"/>
            <w:lang w:val="kk-KZ"/>
          </w:rPr>
          <w:t>https://shymcan.kz/</w:t>
        </w:r>
      </w:hyperlink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ресми сайтынан алуға болады. 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Шымкент қаласы білім басқармасының "Кәмелетке толмағандарды бейімдеу орталығы" коммуналдық мемлекеттік мекемесіне </w:t>
      </w:r>
      <w:r w:rsidR="008608DE" w:rsidRPr="008608D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Ғимаратқа ағымдық жөндеу жұмыстарын жүргізу  </w:t>
      </w:r>
      <w:bookmarkStart w:id="6" w:name="z339"/>
      <w:bookmarkEnd w:id="5"/>
      <w:r w:rsidR="008608D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бөлінген</w:t>
      </w:r>
      <w:r w:rsidR="00C8220E" w:rsidRPr="005404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сома</w:t>
      </w:r>
      <w:r w:rsidR="008608DE" w:rsidRPr="005404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- </w:t>
      </w:r>
      <w:r w:rsidR="006B39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3300000</w:t>
      </w:r>
      <w:r w:rsidR="008608DE" w:rsidRPr="005404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</w:t>
      </w:r>
      <w:r w:rsidR="00C8220E" w:rsidRPr="005404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(</w:t>
      </w:r>
      <w:r w:rsidR="006B39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Үш</w:t>
      </w:r>
      <w:r w:rsidR="008608DE" w:rsidRPr="005404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миллион  үш жүз </w:t>
      </w:r>
      <w:r w:rsidR="006B39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мың</w:t>
      </w:r>
      <w:r w:rsidR="00C8220E" w:rsidRPr="005404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)</w:t>
      </w:r>
      <w:r w:rsidR="0096242F" w:rsidRPr="005404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теңге</w:t>
      </w:r>
      <w:r w:rsidR="006B39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</w:t>
      </w:r>
      <w:r w:rsidR="00C8220E" w:rsidRPr="005404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ҚҚС қоса алғанда жеткізіледі.</w:t>
      </w:r>
      <w:r w:rsidR="00D321D3" w:rsidRPr="005404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5F2817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="00CF7B2B" w:rsidRPr="005F28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Жұмыстар мен қызметтерді</w:t>
      </w:r>
      <w:r w:rsidR="006B39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5F28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жеткізудің талап етілетін мерзімі: </w:t>
      </w:r>
      <w:r w:rsidR="006300B1" w:rsidRPr="005F281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«Келісім – шартқа қол қойған сәттен бастап </w:t>
      </w:r>
      <w:r w:rsidR="009A2C98" w:rsidRPr="005F281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30 отыз</w:t>
      </w:r>
      <w:r w:rsidR="00866662" w:rsidRPr="005F281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күн </w:t>
      </w:r>
      <w:r w:rsidR="0098704F" w:rsidRPr="005F281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мерзім ішінде</w:t>
      </w:r>
      <w:r w:rsidRPr="005F281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C8220E" w:rsidRPr="00A37445" w:rsidRDefault="00C8220E" w:rsidP="006B3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9" w:name="z342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="006B3941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2024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жылғы</w:t>
      </w:r>
      <w:r w:rsidR="006B3941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Мамыр</w:t>
      </w:r>
      <w:r w:rsidR="005F2817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айының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"</w:t>
      </w:r>
      <w:r w:rsidR="006B3941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04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" </w:t>
      </w:r>
      <w:r w:rsidR="005F2817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жұлдызына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дейінгі мерзімді қоса алғанда мына мекенжай бойынша: </w:t>
      </w:r>
      <w:r w:rsidR="00020FBC" w:rsidRPr="00020F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Шымкент қаласы білім басқармасының "Кәмелетке толмағандарды бейімдеу орталығы" коммуналдық мемлекеттік мекемесіE-Mail: </w:t>
      </w:r>
      <w:hyperlink r:id="rId9" w:history="1">
        <w:r w:rsidR="00067AFF" w:rsidRPr="000956CA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/>
          </w:rPr>
          <w:t>babasheva1964@mail.ru</w:t>
        </w:r>
      </w:hyperlink>
      <w:r w:rsidR="00020FBC" w:rsidRPr="00020F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Шымкент қаласы, Жолдыбай Нұрлыбаев </w:t>
      </w:r>
      <w:r w:rsidR="00E2399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көшесі </w:t>
      </w:r>
      <w:r w:rsidR="00020FBC" w:rsidRPr="00020F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№15 үй 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бойынша есеп қисап бөлімінен </w:t>
      </w:r>
      <w:r w:rsidR="00FA3699" w:rsidRPr="00A37445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болады.</w:t>
      </w:r>
    </w:p>
    <w:p w:rsidR="009071D7" w:rsidRDefault="009071D7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C7A82" w:rsidRPr="00067AFF" w:rsidRDefault="00C8220E" w:rsidP="00907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Кепілдік жарнаны орналастыруға арналған депозиттік шот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"ҚР Қаржы министрлігінің Қазынашылық Комитеті" РММ БСК KKMFKZ2A БСН 120440011945 КБЕ 11 ЖСК KZ</w:t>
      </w:r>
      <w:r w:rsidR="004035E2">
        <w:rPr>
          <w:rFonts w:ascii="Times New Roman" w:eastAsia="Times New Roman" w:hAnsi="Times New Roman" w:cs="Times New Roman"/>
          <w:sz w:val="28"/>
          <w:szCs w:val="28"/>
          <w:lang w:val="kk-KZ"/>
        </w:rPr>
        <w:t>73070502360Е065001Құжаттар топтамасын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09:00-дан 18:00-ге дейін және/немесе </w:t>
      </w:r>
      <w:r w:rsidRPr="00067AFF">
        <w:rPr>
          <w:rFonts w:ascii="Times New Roman" w:hAnsi="Times New Roman" w:cs="Times New Roman"/>
          <w:sz w:val="28"/>
          <w:szCs w:val="28"/>
          <w:lang w:val="kk-KZ"/>
        </w:rPr>
        <w:t xml:space="preserve">Мекеменің ресми сайты </w:t>
      </w:r>
      <w:hyperlink r:id="rId10" w:history="1">
        <w:r w:rsidR="00067AFF" w:rsidRPr="00067AFF">
          <w:rPr>
            <w:rStyle w:val="a3"/>
            <w:rFonts w:ascii="Times New Roman" w:hAnsi="Times New Roman" w:cs="Times New Roman"/>
            <w:sz w:val="32"/>
            <w:szCs w:val="32"/>
            <w:lang w:val="kk-KZ"/>
          </w:rPr>
          <w:t>https://shym</w:t>
        </w:r>
        <w:r w:rsidR="00067AFF" w:rsidRPr="004035E2">
          <w:rPr>
            <w:rStyle w:val="a3"/>
            <w:rFonts w:ascii="Times New Roman" w:hAnsi="Times New Roman" w:cs="Times New Roman"/>
            <w:sz w:val="32"/>
            <w:szCs w:val="32"/>
            <w:lang w:val="kk-KZ"/>
          </w:rPr>
          <w:t>c</w:t>
        </w:r>
        <w:r w:rsidR="00067AFF" w:rsidRPr="00067AFF">
          <w:rPr>
            <w:rStyle w:val="a3"/>
            <w:rFonts w:ascii="Times New Roman" w:hAnsi="Times New Roman" w:cs="Times New Roman"/>
            <w:sz w:val="32"/>
            <w:szCs w:val="32"/>
            <w:lang w:val="kk-KZ"/>
          </w:rPr>
          <w:t>an.kz/</w:t>
        </w:r>
      </w:hyperlink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интернет-ресурсынан алуға болады.</w:t>
      </w:r>
      <w:bookmarkStart w:id="10" w:name="z343"/>
      <w:bookmarkEnd w:id="9"/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067A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067AFF" w:rsidRPr="00020F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Шымкент қаласы білім басқармасының "Кәмелетке толмағандарды бейімдеу орталығы" коммуналдық мемлекеттік мекемесі</w:t>
      </w:r>
      <w:r w:rsidR="006B394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67AFF" w:rsidRPr="00020F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Шымкент қаласы, Жолдыбай Нұрлыбаев №15 үй 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1" w:name="z344"/>
      <w:bookmarkEnd w:id="10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Есеп-қисап бөліміне жібереді. </w:t>
      </w:r>
      <w:bookmarkStart w:id="12" w:name="z345"/>
      <w:bookmarkEnd w:id="11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025DCE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3" w:name="z346"/>
      <w:bookmarkEnd w:id="12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025D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Конкурсқа қатысуға өтінімдер берудің соңғы мерзімі - </w:t>
      </w:r>
      <w:r w:rsidR="006B39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2024</w:t>
      </w:r>
      <w:r w:rsidR="00EB1A48" w:rsidRPr="00025D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</w:t>
      </w:r>
      <w:r w:rsidR="006B39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Мамыр айының "04</w:t>
      </w:r>
      <w:r w:rsidR="00EB1A48" w:rsidRPr="00025D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" жұлдызына </w:t>
      </w:r>
      <w:r w:rsidR="00FC06CC" w:rsidRPr="00025D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Pr="00025D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C8220E" w:rsidRPr="00067AFF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4" w:name="z347"/>
      <w:bookmarkEnd w:id="1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Конкурсқа қатысуға өтінімдер бар конверттер</w:t>
      </w:r>
      <w:r w:rsidR="006B3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B39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2024</w:t>
      </w:r>
      <w:r w:rsidR="00A12CFC" w:rsidRPr="00025D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</w:t>
      </w:r>
      <w:r w:rsidRPr="00025D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6B39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04</w:t>
      </w:r>
      <w:r w:rsidRPr="00025D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»</w:t>
      </w:r>
      <w:r w:rsidR="006B39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Мамыр</w:t>
      </w:r>
      <w:r w:rsidR="00A12CFC" w:rsidRPr="00025D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025D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</w:t>
      </w:r>
      <w:r w:rsidR="00A12CFC" w:rsidRPr="00025D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үні</w:t>
      </w:r>
      <w:r w:rsidR="006B39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1F6B20" w:rsidRPr="00025D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сағат </w:t>
      </w:r>
      <w:r w:rsidRPr="00025D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1F6B20" w:rsidRPr="00025D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Pr="00025D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:00 </w:t>
      </w:r>
      <w:r w:rsidR="001F6B20" w:rsidRPr="00025D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минутта</w:t>
      </w:r>
      <w:r w:rsidRPr="00025D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мына мекенжай бойынша</w:t>
      </w:r>
      <w:r w:rsidR="006B39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067AFF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Шымкент қаласы білім басқармасының "Кәмелетке толмағандарды бейімдеу орталығы" коммуналдық мемлекеттік мекемесі  Шымкент қаласы, Жолдыбай Нұрлыбаев көшесі №15 үй </w:t>
      </w:r>
      <w:r w:rsidRPr="00067AFF">
        <w:rPr>
          <w:rFonts w:ascii="Times New Roman" w:hAnsi="Times New Roman" w:cs="Times New Roman"/>
          <w:sz w:val="28"/>
          <w:szCs w:val="28"/>
          <w:lang w:val="kk-KZ"/>
        </w:rPr>
        <w:t xml:space="preserve">мекен жайында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ашылады.</w:t>
      </w:r>
    </w:p>
    <w:bookmarkEnd w:id="14"/>
    <w:p w:rsidR="00C8220E" w:rsidRPr="006B3941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6B3941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Қосымшаақпарат пен анықтаманымына телефон арқылыалуға</w:t>
      </w:r>
      <w:r w:rsidR="003410D0" w:rsidRPr="006B3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44-30-31.  </w:t>
      </w:r>
    </w:p>
    <w:p w:rsidR="00C8220E" w:rsidRPr="006B3941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>«</w:t>
      </w:r>
      <w:bookmarkStart w:id="15" w:name="_GoBack"/>
      <w:bookmarkEnd w:id="15"/>
      <w:r w:rsidR="006B3941">
        <w:rPr>
          <w:rFonts w:ascii="Times New Roman" w:eastAsia="Times New Roman" w:hAnsi="Times New Roman" w:cs="Times New Roman"/>
          <w:b/>
          <w:sz w:val="28"/>
          <w:lang w:val="kk-KZ"/>
        </w:rPr>
        <w:t>22</w:t>
      </w:r>
      <w:r w:rsidRPr="00BB3808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6B3941">
        <w:rPr>
          <w:rFonts w:ascii="Times New Roman" w:eastAsia="Times New Roman" w:hAnsi="Times New Roman" w:cs="Times New Roman"/>
          <w:b/>
          <w:sz w:val="28"/>
          <w:lang w:val="kk-KZ"/>
        </w:rPr>
        <w:t xml:space="preserve">Сәуір </w:t>
      </w:r>
      <w:r w:rsidRPr="00BB3808">
        <w:rPr>
          <w:rFonts w:ascii="Times New Roman" w:eastAsia="Times New Roman" w:hAnsi="Times New Roman" w:cs="Times New Roman"/>
          <w:b/>
          <w:sz w:val="28"/>
        </w:rPr>
        <w:t>202</w:t>
      </w:r>
      <w:r w:rsidR="006B3941">
        <w:rPr>
          <w:rFonts w:ascii="Times New Roman" w:eastAsia="Times New Roman" w:hAnsi="Times New Roman" w:cs="Times New Roman"/>
          <w:b/>
          <w:sz w:val="28"/>
          <w:lang w:val="kk-KZ"/>
        </w:rPr>
        <w:t>4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853623" w:rsidRDefault="00853623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379CC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>Директор</w:t>
      </w:r>
    </w:p>
    <w:p w:rsidR="003A1E1C" w:rsidRDefault="003A1E1C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A379CC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Байдерова Э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3A1E1C" w:rsidRDefault="003A1E1C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1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CB5" w:rsidRDefault="00BB3CB5">
      <w:pPr>
        <w:spacing w:after="0" w:line="240" w:lineRule="auto"/>
      </w:pPr>
      <w:r>
        <w:separator/>
      </w:r>
    </w:p>
  </w:endnote>
  <w:endnote w:type="continuationSeparator" w:id="1">
    <w:p w:rsidR="00BB3CB5" w:rsidRDefault="00BB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CB5" w:rsidRDefault="00BB3CB5">
      <w:pPr>
        <w:spacing w:after="0" w:line="240" w:lineRule="auto"/>
      </w:pPr>
      <w:r>
        <w:separator/>
      </w:r>
    </w:p>
  </w:footnote>
  <w:footnote w:type="continuationSeparator" w:id="1">
    <w:p w:rsidR="00BB3CB5" w:rsidRDefault="00BB3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46B" w:rsidRDefault="00135651" w:rsidP="00423528">
    <w:pPr>
      <w:pStyle w:val="a4"/>
      <w:jc w:val="center"/>
      <w:rPr>
        <w:rFonts w:ascii="Times New Roman" w:hAnsi="Times New Roman" w:cs="Times New Roman"/>
        <w:b/>
        <w:bCs/>
        <w:i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i/>
        <w:sz w:val="28"/>
        <w:szCs w:val="28"/>
        <w:lang w:val="kk-KZ"/>
      </w:rPr>
      <w:t xml:space="preserve">Қайта </w:t>
    </w:r>
    <w:r w:rsidR="00FC246B">
      <w:rPr>
        <w:rFonts w:ascii="Times New Roman" w:hAnsi="Times New Roman" w:cs="Times New Roman"/>
        <w:b/>
        <w:bCs/>
        <w:i/>
        <w:sz w:val="28"/>
        <w:szCs w:val="28"/>
        <w:lang w:val="kk-KZ"/>
      </w:rPr>
      <w:t xml:space="preserve">жариялау </w:t>
    </w:r>
  </w:p>
  <w:p w:rsidR="00243C39" w:rsidRPr="00C36FED" w:rsidRDefault="00FC246B" w:rsidP="00423528">
    <w:pPr>
      <w:pStyle w:val="a4"/>
      <w:jc w:val="center"/>
      <w:rPr>
        <w:rFonts w:ascii="Times New Roman" w:hAnsi="Times New Roman" w:cs="Times New Roman"/>
        <w:b/>
        <w:bCs/>
        <w:i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i/>
        <w:sz w:val="28"/>
        <w:szCs w:val="28"/>
        <w:lang w:val="kk-KZ"/>
      </w:rPr>
      <w:t xml:space="preserve">Конкурс </w:t>
    </w:r>
    <w:r w:rsidR="00687368" w:rsidRPr="00C36FED">
      <w:rPr>
        <w:rFonts w:ascii="Times New Roman" w:hAnsi="Times New Roman" w:cs="Times New Roman"/>
        <w:b/>
        <w:bCs/>
        <w:i/>
        <w:sz w:val="28"/>
        <w:szCs w:val="28"/>
        <w:lang w:val="kk-KZ"/>
      </w:rPr>
      <w:t>р</w:t>
    </w:r>
    <w:r w:rsidR="00C8220E" w:rsidRPr="00C36FED">
      <w:rPr>
        <w:rFonts w:ascii="Times New Roman" w:hAnsi="Times New Roman" w:cs="Times New Roman"/>
        <w:b/>
        <w:bCs/>
        <w:i/>
        <w:sz w:val="28"/>
        <w:szCs w:val="28"/>
        <w:lang w:val="kk-KZ"/>
      </w:rPr>
      <w:t xml:space="preserve">есми жарияланған күн </w:t>
    </w:r>
    <w:r w:rsidR="006B3941">
      <w:rPr>
        <w:rFonts w:ascii="Times New Roman" w:hAnsi="Times New Roman" w:cs="Times New Roman"/>
        <w:b/>
        <w:bCs/>
        <w:i/>
        <w:sz w:val="28"/>
        <w:szCs w:val="28"/>
        <w:lang w:val="kk-KZ"/>
      </w:rPr>
      <w:t>22</w:t>
    </w:r>
    <w:r w:rsidR="00C8220E" w:rsidRPr="00C36FED">
      <w:rPr>
        <w:rFonts w:ascii="Times New Roman" w:hAnsi="Times New Roman" w:cs="Times New Roman"/>
        <w:b/>
        <w:bCs/>
        <w:i/>
        <w:sz w:val="28"/>
        <w:szCs w:val="28"/>
        <w:lang w:val="kk-KZ"/>
      </w:rPr>
      <w:t>.</w:t>
    </w:r>
    <w:r w:rsidR="006B3941">
      <w:rPr>
        <w:rFonts w:ascii="Times New Roman" w:hAnsi="Times New Roman" w:cs="Times New Roman"/>
        <w:b/>
        <w:bCs/>
        <w:i/>
        <w:sz w:val="28"/>
        <w:szCs w:val="28"/>
      </w:rPr>
      <w:t>04</w:t>
    </w:r>
    <w:r w:rsidR="00C8220E" w:rsidRPr="00C36FED">
      <w:rPr>
        <w:rFonts w:ascii="Times New Roman" w:hAnsi="Times New Roman" w:cs="Times New Roman"/>
        <w:b/>
        <w:bCs/>
        <w:i/>
        <w:sz w:val="28"/>
        <w:szCs w:val="28"/>
        <w:lang w:val="kk-KZ"/>
      </w:rPr>
      <w:t>.202</w:t>
    </w:r>
    <w:r w:rsidR="006B3941">
      <w:rPr>
        <w:rFonts w:ascii="Times New Roman" w:hAnsi="Times New Roman" w:cs="Times New Roman"/>
        <w:b/>
        <w:bCs/>
        <w:i/>
        <w:sz w:val="28"/>
        <w:szCs w:val="28"/>
      </w:rPr>
      <w:t>4</w:t>
    </w:r>
    <w:r w:rsidR="00C8220E" w:rsidRPr="00C36FED">
      <w:rPr>
        <w:rFonts w:ascii="Times New Roman" w:hAnsi="Times New Roman" w:cs="Times New Roman"/>
        <w:b/>
        <w:bCs/>
        <w:i/>
        <w:sz w:val="28"/>
        <w:szCs w:val="28"/>
        <w:lang w:val="kk-KZ"/>
      </w:rPr>
      <w:t xml:space="preserve"> жыл</w:t>
    </w:r>
  </w:p>
  <w:p w:rsidR="002D44A2" w:rsidRPr="00423528" w:rsidRDefault="00BB3CB5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C43"/>
    <w:rsid w:val="00020FBC"/>
    <w:rsid w:val="00025DCE"/>
    <w:rsid w:val="00031880"/>
    <w:rsid w:val="00036C2C"/>
    <w:rsid w:val="00041510"/>
    <w:rsid w:val="00067AFF"/>
    <w:rsid w:val="000B3796"/>
    <w:rsid w:val="000D3492"/>
    <w:rsid w:val="00135651"/>
    <w:rsid w:val="001926CE"/>
    <w:rsid w:val="00195C43"/>
    <w:rsid w:val="001C7183"/>
    <w:rsid w:val="001F6B20"/>
    <w:rsid w:val="0023189B"/>
    <w:rsid w:val="00273084"/>
    <w:rsid w:val="0028307A"/>
    <w:rsid w:val="0029719F"/>
    <w:rsid w:val="002971DC"/>
    <w:rsid w:val="002C0DBC"/>
    <w:rsid w:val="002D2C47"/>
    <w:rsid w:val="002E61A6"/>
    <w:rsid w:val="002F6311"/>
    <w:rsid w:val="003410D0"/>
    <w:rsid w:val="003A1E1C"/>
    <w:rsid w:val="003B1B1B"/>
    <w:rsid w:val="003D390B"/>
    <w:rsid w:val="003E3D80"/>
    <w:rsid w:val="003E5AD2"/>
    <w:rsid w:val="003F0D70"/>
    <w:rsid w:val="004013B2"/>
    <w:rsid w:val="004035E2"/>
    <w:rsid w:val="004413D6"/>
    <w:rsid w:val="004C1498"/>
    <w:rsid w:val="004C3FAF"/>
    <w:rsid w:val="004C454A"/>
    <w:rsid w:val="005404A9"/>
    <w:rsid w:val="005B301E"/>
    <w:rsid w:val="005F2817"/>
    <w:rsid w:val="00611133"/>
    <w:rsid w:val="006300B1"/>
    <w:rsid w:val="00636556"/>
    <w:rsid w:val="00660255"/>
    <w:rsid w:val="00671783"/>
    <w:rsid w:val="00687368"/>
    <w:rsid w:val="006B3941"/>
    <w:rsid w:val="007F1A6D"/>
    <w:rsid w:val="00830F83"/>
    <w:rsid w:val="00853623"/>
    <w:rsid w:val="008608DE"/>
    <w:rsid w:val="0086091A"/>
    <w:rsid w:val="008665D7"/>
    <w:rsid w:val="00866662"/>
    <w:rsid w:val="00867A4F"/>
    <w:rsid w:val="00870E2D"/>
    <w:rsid w:val="008829E0"/>
    <w:rsid w:val="0088415D"/>
    <w:rsid w:val="00890C7D"/>
    <w:rsid w:val="008C3DA4"/>
    <w:rsid w:val="008C7A82"/>
    <w:rsid w:val="008D1239"/>
    <w:rsid w:val="008D613B"/>
    <w:rsid w:val="008E090F"/>
    <w:rsid w:val="008F10B2"/>
    <w:rsid w:val="009071D7"/>
    <w:rsid w:val="0092031D"/>
    <w:rsid w:val="00942070"/>
    <w:rsid w:val="0096242F"/>
    <w:rsid w:val="0098704F"/>
    <w:rsid w:val="009A2C98"/>
    <w:rsid w:val="009D493A"/>
    <w:rsid w:val="00A12CFC"/>
    <w:rsid w:val="00A37445"/>
    <w:rsid w:val="00A379CC"/>
    <w:rsid w:val="00A50369"/>
    <w:rsid w:val="00AB7EEC"/>
    <w:rsid w:val="00AE028E"/>
    <w:rsid w:val="00B36A0F"/>
    <w:rsid w:val="00B41EF1"/>
    <w:rsid w:val="00BB3808"/>
    <w:rsid w:val="00BB3CB5"/>
    <w:rsid w:val="00BD14B9"/>
    <w:rsid w:val="00C340FD"/>
    <w:rsid w:val="00C36FED"/>
    <w:rsid w:val="00C8220E"/>
    <w:rsid w:val="00CE702A"/>
    <w:rsid w:val="00CF7B2B"/>
    <w:rsid w:val="00D041C7"/>
    <w:rsid w:val="00D321D3"/>
    <w:rsid w:val="00D46BB8"/>
    <w:rsid w:val="00DA1502"/>
    <w:rsid w:val="00DC196C"/>
    <w:rsid w:val="00E01CA2"/>
    <w:rsid w:val="00E054AA"/>
    <w:rsid w:val="00E2399C"/>
    <w:rsid w:val="00E96C5D"/>
    <w:rsid w:val="00EB1A48"/>
    <w:rsid w:val="00EB6C6C"/>
    <w:rsid w:val="00ED0C9E"/>
    <w:rsid w:val="00ED3EC2"/>
    <w:rsid w:val="00F1232A"/>
    <w:rsid w:val="00F16111"/>
    <w:rsid w:val="00F3204D"/>
    <w:rsid w:val="00F6526A"/>
    <w:rsid w:val="00FA3699"/>
    <w:rsid w:val="00FB3A67"/>
    <w:rsid w:val="00FC06CC"/>
    <w:rsid w:val="00FC2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ymcan.k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hymcan.k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basheva1964@mail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shymcan.kz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basheva19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184</cp:revision>
  <dcterms:created xsi:type="dcterms:W3CDTF">2020-04-10T04:06:00Z</dcterms:created>
  <dcterms:modified xsi:type="dcterms:W3CDTF">2024-05-17T10:28:00Z</dcterms:modified>
</cp:coreProperties>
</file>